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79BDDEA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 xml:space="preserve">MINUTES OF </w:t>
      </w:r>
      <w:r w:rsidR="00AA3C67">
        <w:rPr>
          <w:sz w:val="32"/>
          <w:szCs w:val="32"/>
        </w:rPr>
        <w:t xml:space="preserve">“SPECIAL”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0F7DEC7D" w:rsidR="009B7B71" w:rsidRPr="00FA209C" w:rsidRDefault="00423E00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11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3AF23E8D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0E3966">
        <w:t xml:space="preserve">Mr. Edward Sonnier, </w:t>
      </w:r>
      <w:r>
        <w:t xml:space="preserve">Mr. Ralph </w:t>
      </w:r>
      <w:proofErr w:type="spellStart"/>
      <w:r>
        <w:t>Libersat</w:t>
      </w:r>
      <w:proofErr w:type="spellEnd"/>
      <w:r>
        <w:t xml:space="preserve">, </w:t>
      </w:r>
      <w:r w:rsidR="00567B58">
        <w:t xml:space="preserve">Mr. Tommy Thibodeaux, </w:t>
      </w:r>
      <w:r>
        <w:t xml:space="preserve">Mr. </w:t>
      </w:r>
      <w:r w:rsidR="00EC5523">
        <w:t>Donald Segura</w:t>
      </w:r>
      <w:r w:rsidR="000E3966">
        <w:t>,</w:t>
      </w:r>
      <w:r w:rsidR="00371AC1">
        <w:t xml:space="preserve"> and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423E00">
        <w:t xml:space="preserve">Ms. Sandra Bergeron, Mr. John </w:t>
      </w:r>
      <w:proofErr w:type="spellStart"/>
      <w:r w:rsidR="00423E00">
        <w:t>Istre</w:t>
      </w:r>
      <w:proofErr w:type="spellEnd"/>
      <w:r w:rsidR="00423E00">
        <w:t xml:space="preserve">, Mr. Mark Romero, and Mr. </w:t>
      </w:r>
      <w:proofErr w:type="gramStart"/>
      <w:r w:rsidR="00423E00">
        <w:t>Mark  Pharr</w:t>
      </w:r>
      <w:proofErr w:type="gramEnd"/>
      <w:r w:rsidR="00423E00">
        <w:t xml:space="preserve"> III</w:t>
      </w:r>
      <w:r w:rsidR="000E3966">
        <w:t>.</w:t>
      </w:r>
    </w:p>
    <w:p w14:paraId="7578B42A" w14:textId="77777777" w:rsidR="00EF61DE" w:rsidRDefault="00EF61DE" w:rsidP="009B7B71">
      <w:pPr>
        <w:pStyle w:val="NoSpacing"/>
      </w:pPr>
    </w:p>
    <w:p w14:paraId="09B6D8B3" w14:textId="7881EB70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2B3214A3" w14:textId="77777777" w:rsidR="00423E00" w:rsidRDefault="00423E00" w:rsidP="00EF61DE"/>
    <w:p w14:paraId="74B60BC5" w14:textId="512F016C" w:rsidR="00423E00" w:rsidRDefault="00423E00" w:rsidP="00423E00">
      <w:pPr>
        <w:spacing w:after="0"/>
        <w:ind w:firstLine="720"/>
      </w:pPr>
      <w:r>
        <w:tab/>
      </w:r>
      <w:r>
        <w:t xml:space="preserve">Upon motion by Mr. </w:t>
      </w:r>
      <w:r>
        <w:t>Thibodeaux</w:t>
      </w:r>
      <w:r>
        <w:t xml:space="preserve"> and seconded by Mr. </w:t>
      </w:r>
      <w:r>
        <w:t>Segura</w:t>
      </w:r>
      <w:r>
        <w:t>, the Board moved into Executive Session to discuss legal matters concerning the Class Action Suit.  Motion unanimously carried.</w:t>
      </w:r>
    </w:p>
    <w:p w14:paraId="1356803A" w14:textId="77777777" w:rsidR="00423E00" w:rsidRDefault="00423E00" w:rsidP="00423E00">
      <w:pPr>
        <w:spacing w:after="0"/>
        <w:ind w:firstLine="720"/>
      </w:pPr>
    </w:p>
    <w:p w14:paraId="5F68A6F2" w14:textId="281AEE87" w:rsidR="00423E00" w:rsidRDefault="00423E00" w:rsidP="00423E00">
      <w:pPr>
        <w:spacing w:after="0"/>
        <w:ind w:firstLine="720"/>
      </w:pPr>
      <w:r>
        <w:tab/>
      </w:r>
      <w:r>
        <w:t xml:space="preserve">Upon motion by Mr. Thibodeaux and seconded Mr. </w:t>
      </w:r>
      <w:proofErr w:type="spellStart"/>
      <w:r>
        <w:t>Libersat</w:t>
      </w:r>
      <w:proofErr w:type="spellEnd"/>
      <w:r>
        <w:t>, the Board moved back into Regular Session.  Motion unanimously carried.</w:t>
      </w:r>
    </w:p>
    <w:p w14:paraId="6B4E5238" w14:textId="4CD98E25" w:rsidR="00423E00" w:rsidRDefault="00423E00" w:rsidP="00EF61DE"/>
    <w:p w14:paraId="74FBF362" w14:textId="100872B1" w:rsidR="006F030F" w:rsidRDefault="006F030F" w:rsidP="006F030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Upon motion by Mr.</w:t>
      </w:r>
      <w:r w:rsidR="003F14F2">
        <w:rPr>
          <w:color w:val="000000" w:themeColor="text1"/>
        </w:rPr>
        <w:t xml:space="preserve"> </w:t>
      </w:r>
      <w:r w:rsidR="00423E00">
        <w:rPr>
          <w:color w:val="000000" w:themeColor="text1"/>
        </w:rPr>
        <w:t>Thibodeaux</w:t>
      </w:r>
      <w:r>
        <w:rPr>
          <w:color w:val="000000" w:themeColor="text1"/>
        </w:rPr>
        <w:t xml:space="preserve"> and seconded by Mr. </w:t>
      </w:r>
      <w:proofErr w:type="spellStart"/>
      <w:r w:rsidR="00423E00"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, no further business was brough forth, therefore, the meeting adjourned.  </w:t>
      </w:r>
    </w:p>
    <w:p w14:paraId="7214C1FF" w14:textId="21635963" w:rsidR="00820908" w:rsidRDefault="00820908" w:rsidP="001C0A7F">
      <w:pPr>
        <w:spacing w:after="0"/>
      </w:pPr>
    </w:p>
    <w:p w14:paraId="50EE842D" w14:textId="60B389C5" w:rsidR="00BE568A" w:rsidRDefault="00BE568A" w:rsidP="001C0A7F">
      <w:pPr>
        <w:spacing w:after="0"/>
      </w:pPr>
    </w:p>
    <w:p w14:paraId="62B93F14" w14:textId="77B5CD69" w:rsidR="00E004CE" w:rsidRDefault="00E004CE" w:rsidP="001C0A7F">
      <w:pPr>
        <w:spacing w:after="0"/>
      </w:pPr>
    </w:p>
    <w:p w14:paraId="33AB9DAB" w14:textId="59CC71E0" w:rsidR="00E004CE" w:rsidRDefault="00E004CE" w:rsidP="001C0A7F">
      <w:pPr>
        <w:spacing w:after="0"/>
      </w:pPr>
    </w:p>
    <w:p w14:paraId="13398687" w14:textId="20EAAEF4" w:rsidR="00E004CE" w:rsidRDefault="00E004CE" w:rsidP="001C0A7F">
      <w:pPr>
        <w:spacing w:after="0"/>
      </w:pPr>
    </w:p>
    <w:sectPr w:rsidR="00E004CE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42C6C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6E66"/>
    <w:rsid w:val="000D2565"/>
    <w:rsid w:val="000D636B"/>
    <w:rsid w:val="000E3966"/>
    <w:rsid w:val="000F18A8"/>
    <w:rsid w:val="000F476F"/>
    <w:rsid w:val="000F562D"/>
    <w:rsid w:val="00104217"/>
    <w:rsid w:val="00147A89"/>
    <w:rsid w:val="001967CF"/>
    <w:rsid w:val="00197720"/>
    <w:rsid w:val="001C0A7F"/>
    <w:rsid w:val="001C2788"/>
    <w:rsid w:val="001C5310"/>
    <w:rsid w:val="001C5ED2"/>
    <w:rsid w:val="001F0984"/>
    <w:rsid w:val="001F7FA8"/>
    <w:rsid w:val="00205FCF"/>
    <w:rsid w:val="0020625B"/>
    <w:rsid w:val="0021450A"/>
    <w:rsid w:val="00237F11"/>
    <w:rsid w:val="00274C9C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9302B"/>
    <w:rsid w:val="0039380C"/>
    <w:rsid w:val="003A348D"/>
    <w:rsid w:val="003B5680"/>
    <w:rsid w:val="003B6744"/>
    <w:rsid w:val="003D5B92"/>
    <w:rsid w:val="003D694E"/>
    <w:rsid w:val="003F14F2"/>
    <w:rsid w:val="0040046D"/>
    <w:rsid w:val="00404D20"/>
    <w:rsid w:val="00406500"/>
    <w:rsid w:val="00416F6E"/>
    <w:rsid w:val="004179E7"/>
    <w:rsid w:val="0042303D"/>
    <w:rsid w:val="00423E00"/>
    <w:rsid w:val="00446A83"/>
    <w:rsid w:val="004539E0"/>
    <w:rsid w:val="004600CA"/>
    <w:rsid w:val="00475E11"/>
    <w:rsid w:val="00476B87"/>
    <w:rsid w:val="00483CBE"/>
    <w:rsid w:val="00491BD6"/>
    <w:rsid w:val="004A6E4D"/>
    <w:rsid w:val="004C601E"/>
    <w:rsid w:val="004D6255"/>
    <w:rsid w:val="005079F7"/>
    <w:rsid w:val="005149F9"/>
    <w:rsid w:val="00515388"/>
    <w:rsid w:val="0052683B"/>
    <w:rsid w:val="00536170"/>
    <w:rsid w:val="00537526"/>
    <w:rsid w:val="00563125"/>
    <w:rsid w:val="0056705F"/>
    <w:rsid w:val="00567B58"/>
    <w:rsid w:val="005768C8"/>
    <w:rsid w:val="005837B1"/>
    <w:rsid w:val="00590A33"/>
    <w:rsid w:val="005918C4"/>
    <w:rsid w:val="005941B8"/>
    <w:rsid w:val="005A2014"/>
    <w:rsid w:val="005B3848"/>
    <w:rsid w:val="005D3BDB"/>
    <w:rsid w:val="005F48BF"/>
    <w:rsid w:val="005F61A0"/>
    <w:rsid w:val="00607611"/>
    <w:rsid w:val="0063748F"/>
    <w:rsid w:val="00675619"/>
    <w:rsid w:val="006C0FE1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81562"/>
    <w:rsid w:val="00896F5F"/>
    <w:rsid w:val="008A4FA6"/>
    <w:rsid w:val="008C6715"/>
    <w:rsid w:val="0090462D"/>
    <w:rsid w:val="0090599A"/>
    <w:rsid w:val="00921206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50C3"/>
    <w:rsid w:val="00A8326F"/>
    <w:rsid w:val="00A85CEB"/>
    <w:rsid w:val="00A95E7E"/>
    <w:rsid w:val="00AA2746"/>
    <w:rsid w:val="00AA3C67"/>
    <w:rsid w:val="00AD109F"/>
    <w:rsid w:val="00AF1170"/>
    <w:rsid w:val="00B06487"/>
    <w:rsid w:val="00B604CC"/>
    <w:rsid w:val="00B8712E"/>
    <w:rsid w:val="00BB6F97"/>
    <w:rsid w:val="00BE226D"/>
    <w:rsid w:val="00BE568A"/>
    <w:rsid w:val="00BE6C9C"/>
    <w:rsid w:val="00BF1E63"/>
    <w:rsid w:val="00C04107"/>
    <w:rsid w:val="00C149F5"/>
    <w:rsid w:val="00C215B0"/>
    <w:rsid w:val="00C37AC1"/>
    <w:rsid w:val="00C464E1"/>
    <w:rsid w:val="00C65660"/>
    <w:rsid w:val="00C70E3E"/>
    <w:rsid w:val="00C76540"/>
    <w:rsid w:val="00CA47A9"/>
    <w:rsid w:val="00CA6890"/>
    <w:rsid w:val="00CF2B0C"/>
    <w:rsid w:val="00D5121F"/>
    <w:rsid w:val="00D515DB"/>
    <w:rsid w:val="00D67FAE"/>
    <w:rsid w:val="00D73617"/>
    <w:rsid w:val="00D96EA8"/>
    <w:rsid w:val="00DA38C3"/>
    <w:rsid w:val="00DD075D"/>
    <w:rsid w:val="00E004CE"/>
    <w:rsid w:val="00E0252A"/>
    <w:rsid w:val="00E16517"/>
    <w:rsid w:val="00E439F6"/>
    <w:rsid w:val="00E47A3F"/>
    <w:rsid w:val="00E5621D"/>
    <w:rsid w:val="00E56EBE"/>
    <w:rsid w:val="00E61FBE"/>
    <w:rsid w:val="00E814C2"/>
    <w:rsid w:val="00EB3FA8"/>
    <w:rsid w:val="00EB620B"/>
    <w:rsid w:val="00EC51CA"/>
    <w:rsid w:val="00EC5523"/>
    <w:rsid w:val="00ED4467"/>
    <w:rsid w:val="00ED4F00"/>
    <w:rsid w:val="00ED7377"/>
    <w:rsid w:val="00EF61DE"/>
    <w:rsid w:val="00F11EA3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2022-04-18T14:31:00Z</cp:lastPrinted>
  <dcterms:created xsi:type="dcterms:W3CDTF">2022-05-12T20:53:00Z</dcterms:created>
  <dcterms:modified xsi:type="dcterms:W3CDTF">2022-05-12T20:57:00Z</dcterms:modified>
</cp:coreProperties>
</file>